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AronLilly8.9Schertl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Yellow-House-it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Electronic-Letter: </w:t>
      </w:r>
      <w:r>
        <w:rPr>
          <w:rFonts w:hint="default"/>
          <w:lang w:val="de-DE"/>
        </w:rPr>
        <w:fldChar w:fldCharType="begin"/>
      </w:r>
      <w:r>
        <w:rPr>
          <w:rFonts w:hint="default"/>
          <w:lang w:val="de-DE"/>
        </w:rPr>
        <w:instrText xml:space="preserve"> HYPERLINK "mailto:1aronLillySchertl8.9@gmail.com" </w:instrText>
      </w:r>
      <w:r>
        <w:rPr>
          <w:rFonts w:hint="default"/>
          <w:lang w:val="de-DE"/>
        </w:rPr>
        <w:fldChar w:fldCharType="separate"/>
      </w:r>
      <w:r>
        <w:rPr>
          <w:rStyle w:val="4"/>
          <w:rFonts w:hint="default"/>
          <w:lang w:val="de-DE"/>
        </w:rPr>
        <w:t>1aronLillySchertl8.9@gmail.com</w:t>
      </w:r>
      <w:r>
        <w:rPr>
          <w:rFonts w:hint="default"/>
          <w:lang w:val="de-DE"/>
        </w:rPr>
        <w:fldChar w:fldCharType="end"/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My Phone-Number: +49 ( Germany ) 09622 71108, 07-December-2022 Still no Phone-Call. 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fldChar w:fldCharType="begin"/>
      </w:r>
      <w:r>
        <w:rPr>
          <w:rFonts w:hint="default"/>
          <w:lang w:val="de-DE"/>
        </w:rPr>
        <w:instrText xml:space="preserve"> HYPERLINK "https://github.com/Aron-Lilly-Schertl8-9/AronLilly8.9Schertl_WinRar-File-Container_JayArae10.8Essex_03December2022" </w:instrText>
      </w:r>
      <w:r>
        <w:rPr>
          <w:rFonts w:hint="default"/>
          <w:lang w:val="de-DE"/>
        </w:rPr>
        <w:fldChar w:fldCharType="separate"/>
      </w:r>
      <w:r>
        <w:rPr>
          <w:rStyle w:val="4"/>
          <w:rFonts w:hint="default"/>
          <w:lang w:val="de-DE"/>
        </w:rPr>
        <w:t>https://github.com/Aron-Lilly-Schertl8-9/AronLilly8.9Schertl_WinRar-File-Container_JayArae10.8Essex_03December2022</w:t>
      </w:r>
      <w:r>
        <w:rPr>
          <w:rFonts w:hint="default"/>
          <w:lang w:val="de-DE"/>
        </w:rPr>
        <w:fldChar w:fldCharType="end"/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fldChar w:fldCharType="begin"/>
      </w:r>
      <w:r>
        <w:rPr>
          <w:rFonts w:hint="default"/>
          <w:lang w:val="de-DE"/>
        </w:rPr>
        <w:instrText xml:space="preserve"> HYPERLINK "https://drive.google.com/drive/u/0/my-drive" </w:instrText>
      </w:r>
      <w:r>
        <w:rPr>
          <w:rFonts w:hint="default"/>
          <w:lang w:val="de-DE"/>
        </w:rPr>
        <w:fldChar w:fldCharType="separate"/>
      </w:r>
      <w:r>
        <w:rPr>
          <w:rStyle w:val="4"/>
          <w:rFonts w:hint="default"/>
          <w:lang w:val="de-DE"/>
        </w:rPr>
        <w:t>https://drive.google.com/drive/u/0/my-drive</w:t>
      </w:r>
      <w:r>
        <w:rPr>
          <w:rFonts w:hint="default"/>
          <w:lang w:val="de-DE"/>
        </w:rPr>
        <w:fldChar w:fldCharType="end"/>
      </w:r>
      <w:r>
        <w:rPr>
          <w:rFonts w:hint="default"/>
          <w:lang w:val="de-DE"/>
        </w:rPr>
        <w:t xml:space="preserve"> ( </w:t>
      </w:r>
      <w:r>
        <w:rPr>
          <w:rFonts w:hint="default"/>
          <w:lang w:val="de-DE"/>
        </w:rPr>
        <w:fldChar w:fldCharType="begin"/>
      </w:r>
      <w:r>
        <w:rPr>
          <w:rFonts w:hint="default"/>
          <w:lang w:val="de-DE"/>
        </w:rPr>
        <w:instrText xml:space="preserve"> HYPERLINK "mailto:1aronLillySchertl8.9@gmail.com" </w:instrText>
      </w:r>
      <w:r>
        <w:rPr>
          <w:rFonts w:hint="default"/>
          <w:lang w:val="de-DE"/>
        </w:rPr>
        <w:fldChar w:fldCharType="separate"/>
      </w:r>
      <w:r>
        <w:rPr>
          <w:rStyle w:val="4"/>
          <w:rFonts w:hint="default"/>
          <w:lang w:val="de-DE"/>
        </w:rPr>
        <w:t>1aronLillySchertl8.9@gmail.com</w:t>
      </w:r>
      <w:r>
        <w:rPr>
          <w:rFonts w:hint="default"/>
          <w:lang w:val="de-DE"/>
        </w:rPr>
        <w:fldChar w:fldCharType="end"/>
      </w:r>
      <w:r>
        <w:rPr>
          <w:rFonts w:hint="default"/>
          <w:lang w:val="de-DE"/>
        </w:rPr>
        <w:t xml:space="preserve"> )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Adress: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Yellow-House-it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Street: Hirschauer Straße 5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Village: Großschönbrunn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Municipality: Freihung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Landkreis Amberg-Sulzbach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Province: Oberpfalz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Land: Bavaria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Nation: Germany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Continent: Europe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Planet: Gaia 6 Earth Age, 07-December-2022 Today 0943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JayArae10.8Essex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Dulluth-House-it, „Jay Essex - Creations Series 1 2 3 Books“, „Jay Arae Essex - 790 Plain Text“</w:t>
      </w:r>
      <w:bookmarkStart w:id="0" w:name="_GoBack"/>
      <w:bookmarkEnd w:id="0"/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 xml:space="preserve">Starbucks-Coffee, Better-Better-Better-Non-Identity-Non-Profil-Idea-Githubbing 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Town: Dulluth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Company: His „TheSpiritualFoundation.com“, Cranck-Ups, DNA-ICUC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State: Georgia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United States of America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Continent: North-America</w:t>
      </w: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t>Planet: Gaia 6 Earth Age, 07-December-2022 Today 0943</w:t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" name="Bild 1" descr="bandicam 2022-11-24 12-40-43-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 1" descr="bandicam 2022-11-24 12-40-43-6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3675" cy="5450205"/>
            <wp:effectExtent l="0" t="0" r="3175" b="17145"/>
            <wp:docPr id="2" name="Bild 2" descr="bandicam 2022-11-26 13-07-01-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 2" descr="bandicam 2022-11-26 13-07-01-7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4933950" cy="5619750"/>
            <wp:effectExtent l="0" t="0" r="0" b="0"/>
            <wp:docPr id="3" name="Bild 3" descr="bandicam 2022-11-22 20-24-18-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 3" descr="bandicam 2022-11-22 20-24-18-9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4" name="Bild 4" descr="bandicam 2022-11-26 10-38-39-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 4" descr="bandicam 2022-11-26 10-38-39-9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5" name="Bild 5" descr="bandicam 2022-11-26 09-57-19-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 5" descr="bandicam 2022-11-26 09-57-19-0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7" name="Bild 7" descr="bandicam 2022-11-23 09-58-13-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 7" descr="bandicam 2022-11-23 09-58-13-67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8" name="Bild 8" descr="bandicam 2022-11-23 10-57-27-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 8" descr="bandicam 2022-11-23 10-57-27-1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9" name="Bild 9" descr="bandicam 2022-11-23 14-35-55-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 9" descr="bandicam 2022-11-23 14-35-55-6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0" name="Bild 10" descr="bandicam 2022-11-23 15-29-15-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 10" descr="bandicam 2022-11-23 15-29-15-1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1" name="Bild 11" descr="bandicam 2022-11-25 11-35-33-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 11" descr="bandicam 2022-11-25 11-35-33-6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2" name="Bild 12" descr="bandicam 2022-11-24 19-40-29-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 12" descr="bandicam 2022-11-24 19-40-29-6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3" name="Bild 13" descr="bandicam 2022-11-25 00-35-50-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 13" descr="bandicam 2022-11-25 00-35-50-4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4" name="Bild 14" descr="bandicam 2022-11-24 22-46-09-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 14" descr="bandicam 2022-11-24 22-46-09-0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4933950" cy="5619750"/>
            <wp:effectExtent l="0" t="0" r="0" b="0"/>
            <wp:docPr id="15" name="Bild 15" descr="bandicam 2022-11-22 18-30-10-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 15" descr="bandicam 2022-11-22 18-30-10-99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6" name="Bild 16" descr="bandicam 2022-11-24 18-53-59-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 16" descr="bandicam 2022-11-24 18-53-59-96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7" name="Bild 17" descr="bandicam 2022-11-25 19-15-57-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 17" descr="bandicam 2022-11-25 19-15-57-1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  <w:r>
        <w:rPr>
          <w:rFonts w:hint="default"/>
          <w:lang w:val="de-DE"/>
        </w:rPr>
        <w:drawing>
          <wp:inline distT="0" distB="0" distL="114300" distR="114300">
            <wp:extent cx="5271135" cy="5295900"/>
            <wp:effectExtent l="0" t="0" r="5715" b="0"/>
            <wp:docPr id="18" name="Bild 18" descr="bandicam 2022-11-25 17-14-01-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 18" descr="bandicam 2022-11-25 17-14-01-9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de-DE"/>
        </w:rPr>
      </w:pPr>
    </w:p>
    <w:p>
      <w:pPr>
        <w:rPr>
          <w:rFonts w:hint="default"/>
          <w:lang w:val="de-DE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9" name="Bild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38875" cy="6238875"/>
            <wp:effectExtent l="0" t="0" r="9525" b="9525"/>
            <wp:docPr id="20" name="Bild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1" name="Bild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2" name="Bild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20080" cy="5720080"/>
            <wp:effectExtent l="0" t="0" r="13970" b="13970"/>
            <wp:docPr id="23" name="Bild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 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572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10000" cy="5524500"/>
            <wp:effectExtent l="0" t="0" r="0" b="0"/>
            <wp:docPr id="24" name="Bild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 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57900" cy="2609850"/>
            <wp:effectExtent l="0" t="0" r="0" b="0"/>
            <wp:docPr id="25" name="Bild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 7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732020" cy="2661920"/>
            <wp:effectExtent l="0" t="0" r="11430" b="5080"/>
            <wp:docPr id="26" name="Bild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 8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605530" cy="4491990"/>
            <wp:effectExtent l="0" t="0" r="13970" b="3810"/>
            <wp:docPr id="27" name="Bild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 9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449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30600" cy="4547235"/>
            <wp:effectExtent l="0" t="0" r="12700" b="5715"/>
            <wp:docPr id="28" name="Bild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 10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54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r>
        <w:drawing>
          <wp:inline distT="0" distB="0" distL="114300" distR="114300">
            <wp:extent cx="5266690" cy="2938145"/>
            <wp:effectExtent l="0" t="0" r="10160" b="14605"/>
            <wp:docPr id="29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de-DE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0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2E1D64"/>
    <w:rsid w:val="6D2E1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../NUL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2022-12-07T08:10:00Z</dcterms:created>
  <dc:creator>88</dc:creator>
  <cp:lastModifiedBy>88</cp:lastModifiedBy>
  <dcterms:modified xsi:type="dcterms:W3CDTF">2022-12-07T08:47:02Z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1031-11.2.0.11417</vt:lpwstr>
  </property>
  <property fmtid="{D5CDD505-2E9C-101B-9397-08002B2CF9AE}" pid="3" name="ICV">
    <vt:lpwstr>19BC1282737E4D80952FC247304BC4DC</vt:lpwstr>
  </property>
</Properties>
</file>